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A62" w:rsidRDefault="00434A62" w:rsidP="00434A62">
      <w:pPr>
        <w:pStyle w:val="Ttulo"/>
        <w:ind w:left="2880" w:firstLine="720"/>
        <w:jc w:val="left"/>
      </w:pPr>
    </w:p>
    <w:p w:rsidR="009E590F" w:rsidRDefault="00D149FC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val="pt-BR" w:eastAsia="pt-BR"/>
        </w:rPr>
      </w:pPr>
      <w:r>
        <w:rPr>
          <w:rFonts w:ascii="Tahoma" w:eastAsia="Times New Roman" w:hAnsi="Tahoma" w:cs="Tahoma"/>
          <w:b/>
          <w:bCs/>
          <w:u w:val="thick"/>
          <w:lang w:val="pt-BR" w:eastAsia="pt-BR"/>
        </w:rPr>
        <w:t>ALTERAÇÃO DE CORRESPONSAVEL TRIBUTARIO</w:t>
      </w:r>
    </w:p>
    <w:p w:rsidR="00EF1128" w:rsidRDefault="00EF1128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eastAsia="pt-BR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9781"/>
      </w:tblGrid>
      <w:tr w:rsidR="00B84BF3" w:rsidTr="00B84BF3">
        <w:tc>
          <w:tcPr>
            <w:tcW w:w="9781" w:type="dxa"/>
          </w:tcPr>
          <w:p w:rsidR="00430B8C" w:rsidRDefault="00B84BF3" w:rsidP="00D149FC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</w:pPr>
            <w:r w:rsidRPr="00B84BF3"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  <w:t xml:space="preserve">Destina-se </w:t>
            </w:r>
            <w:r w:rsidR="00EF1128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a</w:t>
            </w:r>
            <w:r w:rsidR="007D6955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o</w:t>
            </w:r>
            <w:r w:rsidR="00775D1B" w:rsidRP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</w:t>
            </w:r>
            <w:r w:rsidR="007D6955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cadastramento </w:t>
            </w:r>
            <w:r w:rsidR="00D149FC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do responsável tributário do imóvel</w:t>
            </w:r>
            <w:r w:rsidR="00430B8C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. </w:t>
            </w:r>
          </w:p>
          <w:p w:rsidR="00B84BF3" w:rsidRPr="00430B8C" w:rsidRDefault="00430B8C" w:rsidP="00D149FC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b/>
                <w:sz w:val="18"/>
                <w:szCs w:val="18"/>
                <w:u w:val="single"/>
                <w:lang w:eastAsia="pt-BR"/>
              </w:rPr>
            </w:pPr>
            <w:r w:rsidRPr="00430B8C">
              <w:rPr>
                <w:rFonts w:ascii="Arial" w:eastAsia="Arial MT" w:hAnsi="Arial" w:cs="Arial"/>
                <w:b/>
                <w:color w:val="FF0000"/>
                <w:sz w:val="20"/>
                <w:szCs w:val="20"/>
                <w:highlight w:val="yellow"/>
                <w:u w:val="single"/>
              </w:rPr>
              <w:t xml:space="preserve">O deferimento deste pedido tem efeitos estritamente tributários, </w:t>
            </w:r>
            <w:r w:rsidRPr="00430B8C">
              <w:rPr>
                <w:rFonts w:ascii="Arial" w:eastAsia="Arial MT" w:hAnsi="Arial" w:cs="Arial"/>
                <w:b/>
                <w:bCs/>
                <w:color w:val="FF0000"/>
                <w:sz w:val="20"/>
                <w:szCs w:val="20"/>
                <w:highlight w:val="yellow"/>
                <w:u w:val="single"/>
              </w:rPr>
              <w:t>NÃO</w:t>
            </w:r>
            <w:r w:rsidRPr="00430B8C">
              <w:rPr>
                <w:rFonts w:ascii="Arial" w:eastAsia="Arial MT" w:hAnsi="Arial" w:cs="Arial"/>
                <w:b/>
                <w:color w:val="FF0000"/>
                <w:sz w:val="20"/>
                <w:szCs w:val="20"/>
                <w:highlight w:val="yellow"/>
                <w:u w:val="single"/>
              </w:rPr>
              <w:t xml:space="preserve"> criando direitos de propriedade ou de domínio</w:t>
            </w:r>
            <w:r w:rsidRPr="00430B8C">
              <w:rPr>
                <w:rFonts w:asciiTheme="minorHAnsi" w:eastAsia="Times New Roman" w:hAnsiTheme="minorHAnsi" w:cstheme="minorHAnsi"/>
                <w:b/>
                <w:sz w:val="18"/>
                <w:szCs w:val="18"/>
                <w:u w:val="single"/>
                <w:lang w:val="pt-BR" w:eastAsia="pt-BR"/>
              </w:rPr>
              <w:br/>
            </w:r>
          </w:p>
        </w:tc>
      </w:tr>
    </w:tbl>
    <w:p w:rsidR="00B84BF3" w:rsidRPr="00B84BF3" w:rsidRDefault="00B84BF3" w:rsidP="00434A62">
      <w:pPr>
        <w:pStyle w:val="Ttulo"/>
        <w:ind w:firstLine="546"/>
        <w:jc w:val="left"/>
        <w:rPr>
          <w:b/>
          <w:sz w:val="36"/>
          <w:szCs w:val="36"/>
          <w:u w:val="thick"/>
        </w:rPr>
      </w:pPr>
    </w:p>
    <w:p w:rsidR="00434A62" w:rsidRDefault="006F542D" w:rsidP="00434A62">
      <w:pPr>
        <w:tabs>
          <w:tab w:val="left" w:pos="419"/>
        </w:tabs>
        <w:spacing w:line="237" w:lineRule="auto"/>
        <w:ind w:left="546" w:right="1" w:hanging="428"/>
        <w:rPr>
          <w:spacing w:val="-2"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434A62" w:rsidRPr="00434A62">
        <w:rPr>
          <w:spacing w:val="-2"/>
          <w:sz w:val="18"/>
        </w:rPr>
        <w:t xml:space="preserve">Requerimento Padrão preenchido e assinado; </w:t>
      </w:r>
    </w:p>
    <w:p w:rsidR="00434A62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 w:rsidR="00434A62" w:rsidRPr="00434A62">
        <w:t xml:space="preserve">Cópia do CPF e RG ou CNPJ e Contrato Social; 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 w:rsidR="00B84BF3">
        <w:rPr>
          <w:b/>
          <w:spacing w:val="-2"/>
        </w:rPr>
        <w:t xml:space="preserve"> </w:t>
      </w:r>
      <w:r w:rsidR="00434A62" w:rsidRPr="00434A62">
        <w:t>Cópia da certidão do Registro de Imóvel atualizada (30 dias)</w:t>
      </w:r>
      <w:r w:rsidR="004C5DDF">
        <w:t>, quando houver</w:t>
      </w:r>
      <w:r w:rsidR="00434A62" w:rsidRPr="00434A62">
        <w:t>;</w:t>
      </w:r>
    </w:p>
    <w:p w:rsidR="00434A62" w:rsidRDefault="00DE592F" w:rsidP="00DE592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434A62">
        <w:t xml:space="preserve">(    </w:t>
      </w:r>
      <w:r w:rsidR="00434A62">
        <w:rPr>
          <w:spacing w:val="39"/>
        </w:rPr>
        <w:t xml:space="preserve"> </w:t>
      </w:r>
      <w:r w:rsidR="00434A62">
        <w:t>)</w:t>
      </w:r>
      <w:r w:rsidR="00434A62">
        <w:rPr>
          <w:spacing w:val="-8"/>
        </w:rPr>
        <w:t xml:space="preserve"> </w:t>
      </w:r>
      <w:r w:rsidR="00434A62">
        <w:rPr>
          <w:b/>
          <w:shd w:val="clear" w:color="auto" w:fill="FDF9D7"/>
        </w:rPr>
        <w:t>(OBRIGATÓRIO)</w:t>
      </w:r>
      <w:r w:rsidR="00B84BF3">
        <w:rPr>
          <w:b/>
          <w:shd w:val="clear" w:color="auto" w:fill="FDF9D7"/>
        </w:rPr>
        <w:t xml:space="preserve">  </w:t>
      </w:r>
      <w:r w:rsidR="00434A62" w:rsidRPr="00434A62">
        <w:t>Comprovante da Taxa de expediente;</w:t>
      </w:r>
    </w:p>
    <w:p w:rsidR="00D149FC" w:rsidRPr="00862F30" w:rsidRDefault="00D149FC" w:rsidP="00D149FC">
      <w:pPr>
        <w:tabs>
          <w:tab w:val="left" w:pos="2661"/>
          <w:tab w:val="left" w:pos="2662"/>
        </w:tabs>
        <w:spacing w:line="274" w:lineRule="auto"/>
        <w:rPr>
          <w:sz w:val="18"/>
          <w:szCs w:val="18"/>
        </w:rPr>
      </w:pPr>
      <w:r>
        <w:rPr>
          <w:sz w:val="18"/>
          <w:szCs w:val="18"/>
        </w:rPr>
        <w:t xml:space="preserve">   (     )</w:t>
      </w:r>
      <w:r w:rsidRPr="002C3238">
        <w:rPr>
          <w:sz w:val="18"/>
          <w:szCs w:val="18"/>
        </w:rPr>
        <w:t xml:space="preserve"> </w:t>
      </w:r>
      <w:r w:rsidR="002C3238" w:rsidRPr="002C3238">
        <w:rPr>
          <w:sz w:val="18"/>
          <w:szCs w:val="18"/>
        </w:rPr>
        <w:t>(</w:t>
      </w:r>
      <w:r w:rsidR="002C3238" w:rsidRPr="002C3238">
        <w:rPr>
          <w:b/>
          <w:sz w:val="18"/>
          <w:szCs w:val="18"/>
          <w:shd w:val="clear" w:color="auto" w:fill="FDF9D7"/>
        </w:rPr>
        <w:t xml:space="preserve">OBRIGATÓRIO) </w:t>
      </w:r>
      <w:r w:rsidRPr="00862F30">
        <w:rPr>
          <w:sz w:val="18"/>
          <w:szCs w:val="18"/>
        </w:rPr>
        <w:t>Contrato de Compra e Venda que vincule posse com o proprietário da Matrícula.</w:t>
      </w:r>
    </w:p>
    <w:p w:rsidR="00D149FC" w:rsidRDefault="00D149FC" w:rsidP="00D149FC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rPr>
          <w:lang w:val="pt-BR"/>
        </w:rPr>
        <w:t xml:space="preserve">   </w:t>
      </w:r>
      <w:proofErr w:type="gramStart"/>
      <w:r>
        <w:rPr>
          <w:lang w:val="pt-BR"/>
        </w:rPr>
        <w:t xml:space="preserve">(  </w:t>
      </w:r>
      <w:proofErr w:type="gramEnd"/>
      <w:r>
        <w:rPr>
          <w:lang w:val="pt-BR"/>
        </w:rPr>
        <w:t xml:space="preserve">   ) </w:t>
      </w:r>
      <w:r w:rsidR="002C3238">
        <w:rPr>
          <w:lang w:val="pt-BR"/>
        </w:rPr>
        <w:t>(</w:t>
      </w:r>
      <w:r w:rsidR="002C3238">
        <w:rPr>
          <w:b/>
          <w:shd w:val="clear" w:color="auto" w:fill="FDF9D7"/>
        </w:rPr>
        <w:t>OBRIGATÓRIO)</w:t>
      </w:r>
      <w:r w:rsidR="002C3238">
        <w:rPr>
          <w:b/>
          <w:spacing w:val="-2"/>
        </w:rPr>
        <w:t xml:space="preserve">  </w:t>
      </w:r>
      <w:r w:rsidR="00931D5D">
        <w:t xml:space="preserve">Declaração do Proprietário em matricula reconhecendo posse. </w:t>
      </w:r>
    </w:p>
    <w:p w:rsidR="00D530F2" w:rsidRDefault="00D530F2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</w:p>
    <w:p w:rsidR="00434A62" w:rsidRDefault="00434A62" w:rsidP="00B84BF3">
      <w:pPr>
        <w:pStyle w:val="Corpodetexto"/>
        <w:tabs>
          <w:tab w:val="left" w:pos="6715"/>
          <w:tab w:val="left" w:pos="8005"/>
        </w:tabs>
        <w:ind w:right="2917"/>
        <w:jc w:val="both"/>
      </w:pPr>
    </w:p>
    <w:p w:rsidR="00434A62" w:rsidRDefault="00434A62" w:rsidP="00434A62">
      <w:pPr>
        <w:pStyle w:val="Corpodetexto"/>
        <w:tabs>
          <w:tab w:val="left" w:pos="6715"/>
          <w:tab w:val="left" w:pos="8005"/>
        </w:tabs>
        <w:ind w:left="119" w:right="2917"/>
        <w:jc w:val="both"/>
      </w:pP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434A62" w:rsidP="00434A62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REQUERENTE</w:t>
            </w:r>
            <w:r w:rsidR="006F542D">
              <w:rPr>
                <w:b/>
                <w:sz w:val="24"/>
              </w:rPr>
              <w:tab/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430B8C">
        <w:trPr>
          <w:trHeight w:val="328"/>
        </w:trPr>
        <w:tc>
          <w:tcPr>
            <w:tcW w:w="10556" w:type="dxa"/>
            <w:gridSpan w:val="8"/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430B8C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430B8C" w:rsidRDefault="00430B8C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EMAIL;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46"/>
      </w:tblGrid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MOTIVOS E FATOS</w:t>
            </w:r>
            <w:r>
              <w:rPr>
                <w:b/>
                <w:sz w:val="24"/>
              </w:rPr>
              <w:tab/>
            </w: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</w:tbl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spacing w:before="9"/>
        <w:rPr>
          <w:sz w:val="17"/>
        </w:rPr>
      </w:pPr>
      <w:r>
        <w:rPr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487336960" behindDoc="1" locked="0" layoutInCell="1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157480</wp:posOffset>
                </wp:positionV>
                <wp:extent cx="1676400" cy="1270"/>
                <wp:effectExtent l="0" t="0" r="0" b="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633 4633"/>
                            <a:gd name="T1" fmla="*/ T0 w 2640"/>
                            <a:gd name="T2" fmla="+- 0 7273 463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BBFED" id="Forma Livre 1" o:spid="_x0000_s1026" style="position:absolute;margin-left:231.65pt;margin-top:12.4pt;width:132pt;height:.1pt;z-index:-15979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434A62" w:rsidRDefault="00434A62" w:rsidP="00434A62">
      <w:pPr>
        <w:pStyle w:val="Corpodetexto"/>
        <w:spacing w:line="247" w:lineRule="exact"/>
        <w:ind w:left="4322" w:right="1045" w:firstLine="718"/>
      </w:pPr>
      <w:r>
        <w:t>REQUERENTE</w:t>
      </w:r>
    </w:p>
    <w:p w:rsidR="00434A62" w:rsidRDefault="00434A62" w:rsidP="00434A62">
      <w:pPr>
        <w:pStyle w:val="Corpodetexto"/>
        <w:spacing w:before="7"/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DE592F">
      <w:pPr>
        <w:spacing w:before="1"/>
        <w:ind w:left="1222" w:right="158"/>
        <w:jc w:val="center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 algum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obrigatório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listado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acima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acarretará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INDEFERIMENTO</w:t>
      </w:r>
      <w:r>
        <w:rPr>
          <w:b/>
          <w:spacing w:val="-3"/>
          <w:sz w:val="18"/>
        </w:rPr>
        <w:t xml:space="preserve">  do </w:t>
      </w:r>
      <w:r>
        <w:rPr>
          <w:b/>
          <w:spacing w:val="-42"/>
          <w:sz w:val="18"/>
        </w:rPr>
        <w:t xml:space="preserve">           </w:t>
      </w:r>
      <w:r>
        <w:rPr>
          <w:b/>
          <w:sz w:val="18"/>
        </w:rPr>
        <w:t>processo,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tendo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prazo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máximo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90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(noventa)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para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apresentação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dos documentos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faltantes.</w:t>
      </w: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</w:p>
    <w:p w:rsidR="002C3238" w:rsidRDefault="002C3238" w:rsidP="00DE592F">
      <w:pPr>
        <w:spacing w:before="1"/>
        <w:ind w:left="1222" w:right="158"/>
        <w:jc w:val="center"/>
        <w:rPr>
          <w:b/>
          <w:sz w:val="18"/>
        </w:rPr>
      </w:pPr>
      <w:bookmarkStart w:id="0" w:name="_GoBack"/>
      <w:bookmarkEnd w:id="0"/>
    </w:p>
    <w:sectPr w:rsidR="002C3238">
      <w:headerReference w:type="default" r:id="rId7"/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240" w:rsidRDefault="001E2240" w:rsidP="00C40C61">
      <w:r>
        <w:separator/>
      </w:r>
    </w:p>
  </w:endnote>
  <w:endnote w:type="continuationSeparator" w:id="0">
    <w:p w:rsidR="001E2240" w:rsidRDefault="001E2240" w:rsidP="00C4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240" w:rsidRDefault="001E2240" w:rsidP="00C40C61">
      <w:r>
        <w:separator/>
      </w:r>
    </w:p>
  </w:footnote>
  <w:footnote w:type="continuationSeparator" w:id="0">
    <w:p w:rsidR="001E2240" w:rsidRDefault="001E2240" w:rsidP="00C4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C2B4FAB" wp14:editId="749C1701">
          <wp:simplePos x="0" y="0"/>
          <wp:positionH relativeFrom="column">
            <wp:posOffset>230708</wp:posOffset>
          </wp:positionH>
          <wp:positionV relativeFrom="paragraph">
            <wp:posOffset>-230505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CADASTRO IMOBILIÁRIO</w:t>
    </w: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E7C6D0" wp14:editId="02C2ED30">
              <wp:simplePos x="0" y="0"/>
              <wp:positionH relativeFrom="margin">
                <wp:posOffset>3746819</wp:posOffset>
              </wp:positionH>
              <wp:positionV relativeFrom="paragraph">
                <wp:posOffset>94206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59C014" id="Retângulo 27" o:spid="_x0000_s1026" style="position:absolute;margin-left:295.05pt;margin-top:7.4pt;width:247.3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</w:p>
  <w:p w:rsidR="00E86C60" w:rsidRPr="00A9188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b/>
        <w:sz w:val="28"/>
        <w:szCs w:val="28"/>
        <w:lang w:eastAsia="zh-CN"/>
      </w:rPr>
      <w:t>DEPARTAMENTO DE TRIBUTAÇÃO</w:t>
    </w:r>
  </w:p>
  <w:p w:rsidR="00B84BF3" w:rsidRPr="003915DA" w:rsidRDefault="00B84BF3" w:rsidP="00D0258F">
    <w:pPr>
      <w:tabs>
        <w:tab w:val="left" w:pos="426"/>
        <w:tab w:val="left" w:pos="810"/>
        <w:tab w:val="left" w:pos="1843"/>
      </w:tabs>
      <w:ind w:firstLine="567"/>
      <w:jc w:val="right"/>
      <w:rPr>
        <w:rFonts w:asciiTheme="minorHAnsi" w:hAnsiTheme="minorHAnsi" w:cstheme="minorHAns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8B500AA"/>
    <w:multiLevelType w:val="multilevel"/>
    <w:tmpl w:val="43184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103F0"/>
    <w:rsid w:val="000501C8"/>
    <w:rsid w:val="00097F18"/>
    <w:rsid w:val="001328BD"/>
    <w:rsid w:val="00176436"/>
    <w:rsid w:val="00183292"/>
    <w:rsid w:val="001E2240"/>
    <w:rsid w:val="0024222E"/>
    <w:rsid w:val="002C3238"/>
    <w:rsid w:val="00323F2A"/>
    <w:rsid w:val="00374DCF"/>
    <w:rsid w:val="003915DA"/>
    <w:rsid w:val="003E4D7D"/>
    <w:rsid w:val="00430B8C"/>
    <w:rsid w:val="00434A62"/>
    <w:rsid w:val="00495BBF"/>
    <w:rsid w:val="004A30A8"/>
    <w:rsid w:val="004C5DDF"/>
    <w:rsid w:val="00553BDD"/>
    <w:rsid w:val="005C7C58"/>
    <w:rsid w:val="005E20F9"/>
    <w:rsid w:val="0062377E"/>
    <w:rsid w:val="00640A65"/>
    <w:rsid w:val="006F0795"/>
    <w:rsid w:val="006F542D"/>
    <w:rsid w:val="006F5681"/>
    <w:rsid w:val="0073115A"/>
    <w:rsid w:val="00744560"/>
    <w:rsid w:val="00775D1B"/>
    <w:rsid w:val="007D6955"/>
    <w:rsid w:val="00854F20"/>
    <w:rsid w:val="008604BD"/>
    <w:rsid w:val="008A1402"/>
    <w:rsid w:val="00931D5D"/>
    <w:rsid w:val="0093609D"/>
    <w:rsid w:val="009E590F"/>
    <w:rsid w:val="00A30B2E"/>
    <w:rsid w:val="00B2145B"/>
    <w:rsid w:val="00B343F3"/>
    <w:rsid w:val="00B408B4"/>
    <w:rsid w:val="00B71AF5"/>
    <w:rsid w:val="00B84BF3"/>
    <w:rsid w:val="00BA46BD"/>
    <w:rsid w:val="00BC7769"/>
    <w:rsid w:val="00BE0F1C"/>
    <w:rsid w:val="00C40C61"/>
    <w:rsid w:val="00C47089"/>
    <w:rsid w:val="00CD6CC1"/>
    <w:rsid w:val="00D0258F"/>
    <w:rsid w:val="00D149FC"/>
    <w:rsid w:val="00D530F2"/>
    <w:rsid w:val="00D81275"/>
    <w:rsid w:val="00D84587"/>
    <w:rsid w:val="00DD7565"/>
    <w:rsid w:val="00DE592F"/>
    <w:rsid w:val="00E86C60"/>
    <w:rsid w:val="00EF1128"/>
    <w:rsid w:val="00F86413"/>
    <w:rsid w:val="00F9116E"/>
    <w:rsid w:val="00FA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58F857"/>
  <w15:docId w15:val="{2864D287-AAB9-44A7-8AB2-6FAF56AF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link w:val="TtuloChar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0C6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C61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B84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0"/>
    <w:rsid w:val="002C3238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infra08</dc:creator>
  <cp:keywords/>
  <dc:description/>
  <cp:lastModifiedBy>Viviane Farias</cp:lastModifiedBy>
  <cp:revision>3</cp:revision>
  <cp:lastPrinted>2026-02-16T19:02:00Z</cp:lastPrinted>
  <dcterms:created xsi:type="dcterms:W3CDTF">2026-02-18T16:57:00Z</dcterms:created>
  <dcterms:modified xsi:type="dcterms:W3CDTF">2026-02-24T16:56:00Z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